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69BF" w14:textId="77777777" w:rsidR="00920BAD" w:rsidRPr="001A10E9" w:rsidRDefault="00920BAD" w:rsidP="00920BA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ชื่อโครงการ:</w:t>
      </w:r>
      <w:r w:rsidRPr="001A10E9">
        <w:rPr>
          <w:rFonts w:ascii="TH Sarabun New" w:hAnsi="TH Sarabun New" w:cs="TH Sarabun New"/>
          <w:b/>
          <w:bCs/>
          <w:sz w:val="32"/>
          <w:szCs w:val="32"/>
        </w:rPr>
        <w:t xml:space="preserve"> ………………………………………………………………………………………….</w:t>
      </w:r>
    </w:p>
    <w:p w14:paraId="6085B933" w14:textId="7C2E12BA" w:rsidR="00920BAD" w:rsidRPr="001A10E9" w:rsidRDefault="00920BAD" w:rsidP="00920BA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113FC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</w:t>
      </w:r>
    </w:p>
    <w:p w14:paraId="051EBA44" w14:textId="77777777" w:rsidR="00920BAD" w:rsidRDefault="00920BAD" w:rsidP="00920BA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สถานที่.................................................................................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</w:rPr>
        <w:t>............</w:t>
      </w:r>
    </w:p>
    <w:p w14:paraId="06DC62ED" w14:textId="77777777" w:rsidR="00920BAD" w:rsidRDefault="00920BAD" w:rsidP="00920BA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ระยะเวลาดำเนินการ................................................................</w:t>
      </w:r>
    </w:p>
    <w:p w14:paraId="4FCBD59E" w14:textId="77777777" w:rsidR="00920BAD" w:rsidRDefault="00920BAD" w:rsidP="00920BA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___________________________</w:t>
      </w:r>
    </w:p>
    <w:p w14:paraId="21B8D944" w14:textId="77777777" w:rsidR="00113FC5" w:rsidRDefault="00113FC5" w:rsidP="00920BAD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59CEFF17" w14:textId="611C9CD1" w:rsidR="00920BAD" w:rsidRDefault="00920BAD" w:rsidP="00920BAD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1.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ชื่อโครงการ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</w:t>
      </w:r>
    </w:p>
    <w:p w14:paraId="751CF662" w14:textId="77777777" w:rsidR="00920BAD" w:rsidRPr="00052352" w:rsidRDefault="00920BAD" w:rsidP="00920BAD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052352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052352">
        <w:rPr>
          <w:rFonts w:ascii="TH Sarabun New" w:hAnsi="TH Sarabun New" w:cs="TH Sarabun New" w:hint="cs"/>
          <w:sz w:val="30"/>
          <w:szCs w:val="30"/>
          <w:cs/>
        </w:rPr>
        <w:t>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</w:t>
      </w:r>
    </w:p>
    <w:p w14:paraId="7325166B" w14:textId="77777777" w:rsidR="00920BAD" w:rsidRDefault="00920BAD" w:rsidP="00920BAD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2. หน่วยงานที่รับผิดชอบ</w:t>
      </w:r>
    </w:p>
    <w:p w14:paraId="70D9FAC8" w14:textId="77777777" w:rsidR="00920BAD" w:rsidRPr="008521AC" w:rsidRDefault="00920BAD" w:rsidP="00920BAD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ภาควิชา/ฝ่าย/หลักสูตร......................................................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>คณะศิลปกรรมศาสตร์ จุฬาลงกรณ์มหาวิทยาลัย</w:t>
      </w:r>
    </w:p>
    <w:p w14:paraId="7576CADB" w14:textId="77777777" w:rsidR="00920BAD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3. ผู้รับผิดชอบโครงการ</w:t>
      </w:r>
    </w:p>
    <w:p w14:paraId="69512BAB" w14:textId="28FEBE07" w:rsidR="00920BAD" w:rsidRPr="008521AC" w:rsidRDefault="00920BAD" w:rsidP="00920BAD">
      <w:pPr>
        <w:pStyle w:val="NoSpacing"/>
        <w:tabs>
          <w:tab w:val="left" w:pos="709"/>
          <w:tab w:val="left" w:pos="6237"/>
          <w:tab w:val="left" w:pos="7230"/>
        </w:tabs>
        <w:ind w:left="709"/>
        <w:rPr>
          <w:rFonts w:ascii="TH Sarabun New" w:hAnsi="TH Sarabun New" w:cs="TH Sarabun New"/>
          <w:sz w:val="30"/>
          <w:szCs w:val="30"/>
        </w:rPr>
      </w:pPr>
      <w:proofErr w:type="gramStart"/>
      <w:r>
        <w:rPr>
          <w:rFonts w:ascii="TH Sarabun New" w:hAnsi="TH Sarabun New" w:cs="TH Sarabun New"/>
          <w:sz w:val="30"/>
          <w:szCs w:val="30"/>
        </w:rPr>
        <w:t>3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.1 </w:t>
      </w:r>
      <w:r w:rsidR="00113FC5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521AC">
        <w:rPr>
          <w:rFonts w:ascii="TH Sarabun New" w:hAnsi="TH Sarabun New" w:cs="TH Sarabun New"/>
          <w:sz w:val="30"/>
          <w:szCs w:val="30"/>
          <w:cs/>
        </w:rPr>
        <w:t>ที่ปรึกษาโครงการ</w:t>
      </w:r>
      <w:proofErr w:type="gramEnd"/>
      <w:r w:rsidRPr="008521AC">
        <w:rPr>
          <w:rFonts w:ascii="TH Sarabun New" w:hAnsi="TH Sarabun New" w:cs="TH Sarabun New"/>
          <w:sz w:val="30"/>
          <w:szCs w:val="30"/>
          <w:cs/>
        </w:rPr>
        <w:t xml:space="preserve">: </w:t>
      </w:r>
      <w:r w:rsidR="00113FC5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   (</w:t>
      </w:r>
      <w:r w:rsidR="00113FC5">
        <w:rPr>
          <w:rFonts w:ascii="TH Sarabun New" w:hAnsi="TH Sarabun New" w:cs="TH Sarabun New" w:hint="cs"/>
          <w:sz w:val="30"/>
          <w:szCs w:val="30"/>
          <w:cs/>
        </w:rPr>
        <w:t>หัวหน้าส่วนงาน)</w:t>
      </w:r>
    </w:p>
    <w:p w14:paraId="6A051F8D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sz w:val="30"/>
          <w:szCs w:val="30"/>
          <w:cs/>
        </w:rPr>
      </w:pP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>3.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ผู้รับผิดชอบโครงการ: 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   (เจ้าหน้าที่บริการการศึกษา </w:t>
      </w:r>
      <w:r w:rsidRPr="008521AC">
        <w:rPr>
          <w:rFonts w:ascii="TH Sarabun New" w:hAnsi="TH Sarabun New" w:cs="TH Sarabun New"/>
          <w:sz w:val="30"/>
          <w:szCs w:val="30"/>
        </w:rPr>
        <w:t>P7)</w:t>
      </w:r>
      <w:r w:rsidRPr="00A12A28">
        <w:rPr>
          <w:rFonts w:ascii="TH Sarabun New" w:hAnsi="TH Sarabun New" w:cs="TH Sarabun New"/>
          <w:sz w:val="30"/>
          <w:szCs w:val="30"/>
        </w:rPr>
        <w:t xml:space="preserve"> </w:t>
      </w: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>3.</w:t>
      </w:r>
      <w:r>
        <w:rPr>
          <w:rFonts w:ascii="TH Sarabun New" w:hAnsi="TH Sarabun New" w:cs="TH Sarabun New"/>
          <w:sz w:val="30"/>
          <w:szCs w:val="30"/>
        </w:rPr>
        <w:t>3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ผู้รับผิดชอบโครงการ</w:t>
      </w:r>
      <w:r>
        <w:rPr>
          <w:rFonts w:ascii="TH Sarabun New" w:hAnsi="TH Sarabun New" w:cs="TH Sarabun New" w:hint="cs"/>
          <w:sz w:val="30"/>
          <w:szCs w:val="30"/>
          <w:cs/>
        </w:rPr>
        <w:t>ร่วม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: 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   (เจ้าหน้าที่บริการการศึกษา </w:t>
      </w:r>
      <w:r w:rsidRPr="008521AC">
        <w:rPr>
          <w:rFonts w:ascii="TH Sarabun New" w:hAnsi="TH Sarabun New" w:cs="TH Sarabun New"/>
          <w:sz w:val="30"/>
          <w:szCs w:val="30"/>
        </w:rPr>
        <w:t>P7)</w:t>
      </w:r>
      <w:r w:rsidRPr="00A12A28">
        <w:rPr>
          <w:rFonts w:ascii="TH Sarabun New" w:hAnsi="TH Sarabun New" w:cs="TH Sarabun New"/>
          <w:sz w:val="30"/>
          <w:szCs w:val="30"/>
        </w:rPr>
        <w:t xml:space="preserve"> </w:t>
      </w:r>
    </w:p>
    <w:p w14:paraId="61985BA8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4. กิจกรรมตามแผนงาน</w:t>
      </w:r>
    </w:p>
    <w:p w14:paraId="2D012A67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ด้านการเรียนการสอน</w:t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ด้านวิจัย</w:t>
      </w:r>
    </w:p>
    <w:p w14:paraId="20C47A40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ด้านบริการวิชาการแก่ชุมชน</w:t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ด้านทำนุบำรุงศิลปวัฒนธรรม</w:t>
      </w:r>
    </w:p>
    <w:p w14:paraId="2C92B202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sz w:val="30"/>
          <w:szCs w:val="30"/>
          <w:cs/>
        </w:rPr>
      </w:pP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ด้านการสนับสนุนวิชาการ</w:t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tab/>
      </w: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ด้านงานบริหารคณะ</w:t>
      </w:r>
    </w:p>
    <w:p w14:paraId="12C3B884" w14:textId="77777777" w:rsidR="00920BAD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</w:rPr>
        <w:t>5</w:t>
      </w: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. ความสอดคล้องกับประเด็นยุทธศาสตร์ของมหาวิทยาลัย</w:t>
      </w:r>
    </w:p>
    <w:p w14:paraId="798A65DC" w14:textId="77777777" w:rsidR="00920BAD" w:rsidRPr="008521AC" w:rsidRDefault="00920BAD" w:rsidP="00920BAD">
      <w:pPr>
        <w:pStyle w:val="NoSpacing"/>
        <w:ind w:firstLine="709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ยุทธศาสตร์ที่ 1 </w:t>
      </w:r>
      <w:r w:rsidRPr="008521AC">
        <w:rPr>
          <w:rFonts w:ascii="TH Sarabun New" w:hAnsi="TH Sarabun New" w:cs="TH Sarabun New"/>
          <w:sz w:val="30"/>
          <w:szCs w:val="30"/>
        </w:rPr>
        <w:t xml:space="preserve">International Growth </w:t>
      </w:r>
    </w:p>
    <w:p w14:paraId="4D7294D1" w14:textId="77777777" w:rsidR="00920BAD" w:rsidRPr="008521AC" w:rsidRDefault="00920BAD" w:rsidP="00920BAD">
      <w:pPr>
        <w:pStyle w:val="NoSpacing"/>
        <w:ind w:firstLine="709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ยุทธศาสตร์ที่ 2 </w:t>
      </w:r>
      <w:r w:rsidRPr="008521AC">
        <w:rPr>
          <w:rFonts w:ascii="TH Sarabun New" w:hAnsi="TH Sarabun New" w:cs="TH Sarabun New"/>
          <w:sz w:val="30"/>
          <w:szCs w:val="30"/>
        </w:rPr>
        <w:t>Impactful Growth</w:t>
      </w:r>
    </w:p>
    <w:p w14:paraId="3FC40558" w14:textId="77777777" w:rsidR="00920BAD" w:rsidRPr="008521AC" w:rsidRDefault="00920BAD" w:rsidP="00920BAD">
      <w:pPr>
        <w:pStyle w:val="NoSpacing"/>
        <w:ind w:firstLine="709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 ยุทธศาสตร์ที่ 3 </w:t>
      </w:r>
      <w:r w:rsidRPr="008521AC">
        <w:rPr>
          <w:rFonts w:ascii="TH Sarabun New" w:hAnsi="TH Sarabun New" w:cs="TH Sarabun New"/>
          <w:sz w:val="30"/>
          <w:szCs w:val="30"/>
        </w:rPr>
        <w:t>Internal Growth</w:t>
      </w:r>
    </w:p>
    <w:p w14:paraId="5E0DDEA1" w14:textId="77777777" w:rsidR="00920BAD" w:rsidRDefault="00920BAD" w:rsidP="00920BAD">
      <w:pPr>
        <w:pStyle w:val="NoSpacing"/>
        <w:ind w:firstLine="709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</w:rPr>
        <w:sym w:font="Wingdings" w:char="F072"/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 ยุทธศาสตร์ที่ 4 </w:t>
      </w:r>
      <w:r w:rsidRPr="008521AC">
        <w:rPr>
          <w:rFonts w:ascii="TH Sarabun New" w:hAnsi="TH Sarabun New" w:cs="TH Sarabun New"/>
          <w:sz w:val="30"/>
          <w:szCs w:val="30"/>
        </w:rPr>
        <w:t>Integrated Growth</w:t>
      </w:r>
    </w:p>
    <w:p w14:paraId="5522A246" w14:textId="02676ADB" w:rsidR="00920BAD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6. หลักการและเหตุผล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2CB844D4" w14:textId="77777777" w:rsidR="00920BAD" w:rsidRDefault="00920BAD" w:rsidP="00920BAD">
      <w:pPr>
        <w:pStyle w:val="NoSpacing"/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เกริ่นนำ/สภาพปัญหาที่เกิดขึ้นในปัจจุบัน..........................................................................................................</w:t>
      </w:r>
    </w:p>
    <w:p w14:paraId="343533FC" w14:textId="77777777" w:rsidR="00920BAD" w:rsidRPr="000154C4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0154C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8182282" w14:textId="77777777" w:rsidR="00920BAD" w:rsidRDefault="00920BAD" w:rsidP="00920BAD">
      <w:pPr>
        <w:pStyle w:val="NoSpacing"/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ระบุการแก้ปัญหา (อาจจะมีงานวิชาการเล็กน้อย)............................................................................................</w:t>
      </w:r>
    </w:p>
    <w:p w14:paraId="50F0DEDE" w14:textId="77777777" w:rsidR="00920BAD" w:rsidRPr="000154C4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0154C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3A2DE6A" w14:textId="77777777" w:rsidR="00920BAD" w:rsidRPr="000154C4" w:rsidRDefault="00920BAD" w:rsidP="00920BAD">
      <w:pPr>
        <w:pStyle w:val="NoSpacing"/>
        <w:ind w:firstLine="720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สรุปจุดมุ่งหมายของโครงการ</w:t>
      </w:r>
      <w:r w:rsidRPr="000154C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</w:t>
      </w:r>
    </w:p>
    <w:p w14:paraId="5A3B5455" w14:textId="1053843B" w:rsidR="00920BAD" w:rsidRPr="008521AC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7. วัตถุประสงค์ของโครงการ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</w:t>
      </w:r>
    </w:p>
    <w:p w14:paraId="311F3A30" w14:textId="77777777" w:rsidR="00920BAD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2142E2">
        <w:rPr>
          <w:rFonts w:ascii="TH Sarabun New" w:hAnsi="TH Sarabun New" w:cs="TH Sarabun New"/>
          <w:sz w:val="30"/>
          <w:szCs w:val="30"/>
        </w:rPr>
        <w:tab/>
        <w:t>7.</w:t>
      </w:r>
      <w:r>
        <w:rPr>
          <w:rFonts w:ascii="TH Sarabun New" w:hAnsi="TH Sarabun New" w:cs="TH Sarabun New"/>
          <w:sz w:val="30"/>
          <w:szCs w:val="30"/>
        </w:rPr>
        <w:t xml:space="preserve">1 </w:t>
      </w:r>
      <w:r>
        <w:rPr>
          <w:rFonts w:ascii="TH Sarabun New" w:hAnsi="TH Sarabun New" w:cs="TH Sarabun New" w:hint="cs"/>
          <w:sz w:val="30"/>
          <w:szCs w:val="30"/>
          <w:cs/>
        </w:rPr>
        <w:t>เพื่อ</w:t>
      </w: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…………………………………………………………………………………………………………………………………………..</w:t>
      </w:r>
    </w:p>
    <w:p w14:paraId="16082034" w14:textId="77777777" w:rsidR="00920BAD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2142E2">
        <w:rPr>
          <w:rFonts w:ascii="TH Sarabun New" w:hAnsi="TH Sarabun New" w:cs="TH Sarabun New"/>
          <w:sz w:val="30"/>
          <w:szCs w:val="30"/>
        </w:rPr>
        <w:tab/>
        <w:t>7.</w:t>
      </w:r>
      <w:r>
        <w:rPr>
          <w:rFonts w:ascii="TH Sarabun New" w:hAnsi="TH Sarabun New" w:cs="TH Sarabun New"/>
          <w:sz w:val="30"/>
          <w:szCs w:val="30"/>
        </w:rPr>
        <w:t xml:space="preserve">2 </w:t>
      </w:r>
      <w:r>
        <w:rPr>
          <w:rFonts w:ascii="TH Sarabun New" w:hAnsi="TH Sarabun New" w:cs="TH Sarabun New" w:hint="cs"/>
          <w:sz w:val="30"/>
          <w:szCs w:val="30"/>
          <w:cs/>
        </w:rPr>
        <w:t>เพื่อ</w:t>
      </w: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50C8196C" w14:textId="77777777" w:rsidR="00920BAD" w:rsidRPr="002142E2" w:rsidRDefault="00920BAD" w:rsidP="00920BAD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2142E2">
        <w:rPr>
          <w:rFonts w:ascii="TH Sarabun New" w:hAnsi="TH Sarabun New" w:cs="TH Sarabun New"/>
          <w:sz w:val="30"/>
          <w:szCs w:val="30"/>
        </w:rPr>
        <w:tab/>
        <w:t>7.</w:t>
      </w:r>
      <w:r>
        <w:rPr>
          <w:rFonts w:ascii="TH Sarabun New" w:hAnsi="TH Sarabun New" w:cs="TH Sarabun New"/>
          <w:sz w:val="30"/>
          <w:szCs w:val="30"/>
        </w:rPr>
        <w:t xml:space="preserve">3 </w:t>
      </w:r>
      <w:r>
        <w:rPr>
          <w:rFonts w:ascii="TH Sarabun New" w:hAnsi="TH Sarabun New" w:cs="TH Sarabun New" w:hint="cs"/>
          <w:sz w:val="30"/>
          <w:szCs w:val="30"/>
          <w:cs/>
        </w:rPr>
        <w:t>เพื่อ</w:t>
      </w: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………………………………………………………………………………………………………………………………………….</w:t>
      </w:r>
    </w:p>
    <w:p w14:paraId="2784165C" w14:textId="19C7CADB" w:rsidR="00920BAD" w:rsidRPr="008521AC" w:rsidRDefault="00920BAD" w:rsidP="00920BAD">
      <w:pPr>
        <w:pStyle w:val="NoSpacing1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8.  กลุ่มเป้าหมายที่เข้าร่วม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โครงการ 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115A7DE6" w14:textId="77777777" w:rsidR="00920BAD" w:rsidRDefault="00920BAD" w:rsidP="00920BAD">
      <w:pPr>
        <w:pStyle w:val="NoSpacing1"/>
        <w:ind w:firstLine="720"/>
        <w:jc w:val="thaiDistribute"/>
        <w:rPr>
          <w:rFonts w:ascii="TH Sarabun New" w:hAnsi="TH Sarabun New" w:cs="TH Sarabun New"/>
          <w:sz w:val="30"/>
          <w:szCs w:val="30"/>
          <w:cs/>
          <w:lang w:val="en-GB"/>
        </w:rPr>
      </w:pPr>
      <w:r w:rsidRPr="008521AC">
        <w:rPr>
          <w:rFonts w:ascii="TH Sarabun New" w:hAnsi="TH Sarabun New" w:cs="TH Sarabun New"/>
          <w:sz w:val="30"/>
          <w:szCs w:val="30"/>
          <w:cs/>
          <w:lang w:val="en-GB"/>
        </w:rPr>
        <w:t xml:space="preserve">ผู้เข้าร่วมโครงการ ประกอบด้วย </w:t>
      </w:r>
      <w:r>
        <w:rPr>
          <w:rFonts w:ascii="TH Sarabun New" w:hAnsi="TH Sarabun New" w:cs="TH Sarabun New" w:hint="cs"/>
          <w:sz w:val="30"/>
          <w:szCs w:val="30"/>
          <w:cs/>
          <w:lang w:val="en-GB"/>
        </w:rPr>
        <w:t>..................................................................................................................</w:t>
      </w:r>
    </w:p>
    <w:p w14:paraId="579C960D" w14:textId="77777777" w:rsidR="00920BAD" w:rsidRDefault="00920BAD" w:rsidP="00920BAD">
      <w:pPr>
        <w:pStyle w:val="NoSpacing1"/>
        <w:jc w:val="thaiDistribute"/>
        <w:rPr>
          <w:rFonts w:ascii="TH Sarabun New" w:hAnsi="TH Sarabun New" w:cs="TH Sarabun New"/>
          <w:sz w:val="30"/>
          <w:szCs w:val="30"/>
          <w:lang w:val="en-GB"/>
        </w:rPr>
      </w:pPr>
      <w:r>
        <w:rPr>
          <w:rFonts w:ascii="TH Sarabun New" w:hAnsi="TH Sarabun New" w:cs="TH Sarabun New" w:hint="cs"/>
          <w:sz w:val="30"/>
          <w:szCs w:val="30"/>
          <w:cs/>
          <w:lang w:val="en-GB"/>
        </w:rPr>
        <w:t>..................................................................................................................................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  <w:lang w:val="en-GB"/>
        </w:rPr>
        <w:t>ประมาณ</w:t>
      </w:r>
      <w:r>
        <w:rPr>
          <w:rFonts w:ascii="TH Sarabun New" w:hAnsi="TH Sarabun New" w:cs="TH Sarabun New" w:hint="cs"/>
          <w:sz w:val="30"/>
          <w:szCs w:val="30"/>
          <w:cs/>
          <w:lang w:val="en-GB"/>
        </w:rPr>
        <w:t>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  <w:lang w:val="en-GB"/>
        </w:rPr>
        <w:t xml:space="preserve"> คน </w:t>
      </w:r>
    </w:p>
    <w:p w14:paraId="32B94EE3" w14:textId="77777777" w:rsidR="00113FC5" w:rsidRDefault="00113FC5" w:rsidP="00920BAD">
      <w:pPr>
        <w:pStyle w:val="NoSpacing1"/>
        <w:rPr>
          <w:rFonts w:ascii="TH Sarabun New" w:hAnsi="TH Sarabun New" w:cs="TH Sarabun New"/>
          <w:b/>
          <w:bCs/>
          <w:sz w:val="30"/>
          <w:szCs w:val="30"/>
        </w:rPr>
      </w:pPr>
    </w:p>
    <w:p w14:paraId="43EDE898" w14:textId="77777777" w:rsidR="00113FC5" w:rsidRDefault="00113FC5" w:rsidP="00920BAD">
      <w:pPr>
        <w:pStyle w:val="NoSpacing1"/>
        <w:rPr>
          <w:rFonts w:ascii="TH Sarabun New" w:hAnsi="TH Sarabun New" w:cs="TH Sarabun New"/>
          <w:b/>
          <w:bCs/>
          <w:sz w:val="30"/>
          <w:szCs w:val="30"/>
        </w:rPr>
      </w:pPr>
    </w:p>
    <w:p w14:paraId="2D356516" w14:textId="1900EE4E" w:rsidR="00920BAD" w:rsidRPr="008521AC" w:rsidRDefault="00920BAD" w:rsidP="00920BAD">
      <w:pPr>
        <w:pStyle w:val="NoSpacing1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9.  ระยะเวลา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สถานที่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และวิธีดำเนินโครงการ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</w:p>
    <w:p w14:paraId="7473DA33" w14:textId="77777777" w:rsidR="00920BAD" w:rsidRPr="008521AC" w:rsidRDefault="00920BAD" w:rsidP="00920BAD">
      <w:pPr>
        <w:pStyle w:val="NoSpacing1"/>
        <w:rPr>
          <w:rFonts w:ascii="TH Sarabun New" w:hAnsi="TH Sarabun New" w:cs="TH Sarabun New"/>
          <w:sz w:val="30"/>
          <w:szCs w:val="30"/>
          <w:cs/>
        </w:rPr>
      </w:pPr>
      <w:r w:rsidRPr="008521AC">
        <w:rPr>
          <w:rFonts w:ascii="TH Sarabun New" w:hAnsi="TH Sarabun New" w:cs="TH Sarabun New"/>
          <w:sz w:val="30"/>
          <w:szCs w:val="30"/>
          <w:cs/>
        </w:rPr>
        <w:tab/>
        <w:t>9.1 วันที่และเวลาจัดโครงการ</w:t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  <w:t>วันที่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>เวลา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น.</w:t>
      </w:r>
    </w:p>
    <w:p w14:paraId="1B86D53C" w14:textId="77777777" w:rsidR="00920BAD" w:rsidRPr="008521AC" w:rsidRDefault="00920BAD" w:rsidP="00920BAD">
      <w:pPr>
        <w:pStyle w:val="NoSpacing"/>
        <w:ind w:firstLine="720"/>
        <w:rPr>
          <w:rFonts w:ascii="TH Sarabun New" w:eastAsia="Calibri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sz w:val="30"/>
          <w:szCs w:val="30"/>
          <w:cs/>
        </w:rPr>
        <w:t>9.2 สถานที่จัดโครงการ</w:t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</w:r>
      <w:r w:rsidRPr="008521AC">
        <w:rPr>
          <w:rFonts w:ascii="TH Sarabun New" w:hAnsi="TH Sarabun New" w:cs="TH Sarabun New"/>
          <w:sz w:val="30"/>
          <w:szCs w:val="30"/>
          <w:cs/>
        </w:rPr>
        <w:tab/>
        <w:t xml:space="preserve">ณ 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</w:t>
      </w:r>
      <w:r>
        <w:rPr>
          <w:rFonts w:ascii="TH Sarabun New" w:eastAsia="Calibri" w:hAnsi="TH Sarabun New" w:cs="TH Sarabun New"/>
          <w:sz w:val="30"/>
          <w:szCs w:val="30"/>
        </w:rPr>
        <w:t>...</w:t>
      </w:r>
    </w:p>
    <w:p w14:paraId="1EAF1845" w14:textId="77777777" w:rsidR="00920BAD" w:rsidRDefault="00920BAD" w:rsidP="00920BAD">
      <w:pPr>
        <w:pStyle w:val="NoSpacing1"/>
        <w:ind w:left="720"/>
        <w:rPr>
          <w:rFonts w:ascii="TH Sarabun New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9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.3 </w:t>
      </w:r>
      <w:r>
        <w:rPr>
          <w:rFonts w:ascii="TH Sarabun New" w:hAnsi="TH Sarabun New" w:cs="TH Sarabun New" w:hint="cs"/>
          <w:sz w:val="30"/>
          <w:szCs w:val="30"/>
          <w:cs/>
        </w:rPr>
        <w:t>วิธีดำเนิน</w:t>
      </w:r>
      <w:r w:rsidRPr="008521AC">
        <w:rPr>
          <w:rFonts w:ascii="TH Sarabun New" w:hAnsi="TH Sarabun New" w:cs="TH Sarabun New"/>
          <w:sz w:val="30"/>
          <w:szCs w:val="30"/>
          <w:cs/>
        </w:rPr>
        <w:t>โครงการ</w:t>
      </w:r>
      <w:r>
        <w:rPr>
          <w:rFonts w:ascii="TH Sarabun New" w:hAnsi="TH Sarabun New" w:cs="TH Sarabun New"/>
          <w:color w:val="000000"/>
          <w:sz w:val="30"/>
          <w:szCs w:val="30"/>
        </w:rPr>
        <w:tab/>
      </w:r>
      <w:r>
        <w:rPr>
          <w:rFonts w:ascii="TH Sarabun New" w:hAnsi="TH Sarabun New" w:cs="TH Sarabun New"/>
          <w:color w:val="000000"/>
          <w:sz w:val="30"/>
          <w:szCs w:val="30"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 w:hint="cs"/>
          <w:color w:val="000000"/>
          <w:sz w:val="30"/>
          <w:szCs w:val="30"/>
          <w:cs/>
        </w:rPr>
        <w:t>...............................................................................................</w:t>
      </w:r>
      <w:r w:rsidRPr="008521AC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3E42CEC2" w14:textId="3D3C9855" w:rsidR="00920BAD" w:rsidRPr="008521AC" w:rsidRDefault="00E83FBD" w:rsidP="00920BAD">
      <w:pPr>
        <w:pStyle w:val="NoSpacing1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10. ผลผลิตและตัวชี้วัด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860"/>
      </w:tblGrid>
      <w:tr w:rsidR="00920BAD" w:rsidRPr="008521AC" w14:paraId="2B9FB15E" w14:textId="77777777" w:rsidTr="00633BBC">
        <w:tc>
          <w:tcPr>
            <w:tcW w:w="4320" w:type="dxa"/>
            <w:shd w:val="clear" w:color="auto" w:fill="auto"/>
          </w:tcPr>
          <w:p w14:paraId="2402AB17" w14:textId="77777777" w:rsidR="00920BAD" w:rsidRPr="008521AC" w:rsidRDefault="00920BAD" w:rsidP="00633BBC">
            <w:pPr>
              <w:pStyle w:val="NoSpacing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ผลผลิต</w:t>
            </w:r>
          </w:p>
        </w:tc>
        <w:tc>
          <w:tcPr>
            <w:tcW w:w="4860" w:type="dxa"/>
            <w:shd w:val="clear" w:color="auto" w:fill="auto"/>
          </w:tcPr>
          <w:p w14:paraId="156A5731" w14:textId="77777777" w:rsidR="00920BAD" w:rsidRPr="008521AC" w:rsidRDefault="00920BAD" w:rsidP="00633BBC">
            <w:pPr>
              <w:pStyle w:val="NoSpacing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ตัวชี้วัดผลผลิต</w:t>
            </w:r>
          </w:p>
        </w:tc>
      </w:tr>
      <w:tr w:rsidR="00920BAD" w:rsidRPr="008521AC" w14:paraId="64A5B6E3" w14:textId="77777777" w:rsidTr="00633BBC">
        <w:trPr>
          <w:trHeight w:val="595"/>
        </w:trPr>
        <w:tc>
          <w:tcPr>
            <w:tcW w:w="4320" w:type="dxa"/>
            <w:shd w:val="clear" w:color="auto" w:fill="auto"/>
          </w:tcPr>
          <w:p w14:paraId="28643054" w14:textId="77777777" w:rsidR="00920BAD" w:rsidRPr="001D5F5E" w:rsidRDefault="00920BAD" w:rsidP="00633BBC">
            <w:pPr>
              <w:pStyle w:val="NoSpacing1"/>
              <w:rPr>
                <w:rFonts w:ascii="TH Sarabun New" w:hAnsi="TH Sarabun New" w:cs="TH Sarabun New"/>
                <w:sz w:val="28"/>
              </w:rPr>
            </w:pPr>
            <w:r w:rsidRPr="001D5F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</w:t>
            </w:r>
          </w:p>
          <w:p w14:paraId="269EBD71" w14:textId="77777777" w:rsidR="00920BAD" w:rsidRPr="001D5F5E" w:rsidRDefault="00920BAD" w:rsidP="00633BBC">
            <w:pPr>
              <w:pStyle w:val="NoSpacing1"/>
              <w:rPr>
                <w:rFonts w:ascii="TH Sarabun New" w:hAnsi="TH Sarabun New" w:cs="TH Sarabun New"/>
                <w:sz w:val="28"/>
                <w:cs/>
              </w:rPr>
            </w:pPr>
            <w:r w:rsidRPr="001D5F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</w:t>
            </w:r>
          </w:p>
        </w:tc>
        <w:tc>
          <w:tcPr>
            <w:tcW w:w="4860" w:type="dxa"/>
            <w:shd w:val="clear" w:color="auto" w:fill="auto"/>
          </w:tcPr>
          <w:p w14:paraId="32D650FF" w14:textId="77777777" w:rsidR="00920BAD" w:rsidRPr="001D5F5E" w:rsidRDefault="00920BAD" w:rsidP="00633BBC">
            <w:pPr>
              <w:pStyle w:val="NoSpacing1"/>
              <w:rPr>
                <w:rFonts w:ascii="TH Sarabun New" w:hAnsi="TH Sarabun New" w:cs="TH Sarabun New"/>
                <w:sz w:val="28"/>
              </w:rPr>
            </w:pPr>
            <w:r w:rsidRPr="001D5F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</w:t>
            </w:r>
          </w:p>
          <w:p w14:paraId="62EE2246" w14:textId="77777777" w:rsidR="00920BAD" w:rsidRPr="001D5F5E" w:rsidRDefault="00920BAD" w:rsidP="00633BBC">
            <w:pPr>
              <w:pStyle w:val="NoSpacing1"/>
              <w:rPr>
                <w:rFonts w:ascii="TH Sarabun New" w:hAnsi="TH Sarabun New" w:cs="TH Sarabun New"/>
                <w:sz w:val="28"/>
                <w:cs/>
              </w:rPr>
            </w:pPr>
            <w:r w:rsidRPr="001D5F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</w:t>
            </w:r>
          </w:p>
        </w:tc>
      </w:tr>
    </w:tbl>
    <w:p w14:paraId="44660C0A" w14:textId="77777777" w:rsidR="00920BAD" w:rsidRPr="008521AC" w:rsidRDefault="00920BAD" w:rsidP="00920BAD">
      <w:pPr>
        <w:pStyle w:val="NoSpacing"/>
        <w:rPr>
          <w:rFonts w:ascii="TH Sarabun New" w:hAnsi="TH Sarabun New" w:cs="TH Sarabun New"/>
          <w:b/>
          <w:bCs/>
          <w:sz w:val="16"/>
          <w:szCs w:val="16"/>
        </w:rPr>
      </w:pPr>
    </w:p>
    <w:p w14:paraId="19E8B2DA" w14:textId="0AD301D4" w:rsidR="00920BAD" w:rsidRPr="008521AC" w:rsidRDefault="00920BAD" w:rsidP="00920BAD">
      <w:pPr>
        <w:pStyle w:val="NoSpacing"/>
        <w:rPr>
          <w:rFonts w:ascii="TH Sarabun New" w:hAnsi="TH Sarabun New" w:cs="TH Sarabun New"/>
          <w:b/>
          <w:bCs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>11. ผลที่คาดว่าจะได้รับ</w:t>
      </w:r>
      <w:r w:rsidR="00E83FBD">
        <w:rPr>
          <w:rFonts w:ascii="TH Sarabun New" w:hAnsi="TH Sarabun New" w:cs="TH Sarabun New" w:hint="cs"/>
          <w:b/>
          <w:bCs/>
          <w:sz w:val="30"/>
          <w:szCs w:val="30"/>
          <w:cs/>
        </w:rPr>
        <w:t>จากโครงการ</w:t>
      </w: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0F221929" w14:textId="77777777" w:rsidR="00920BAD" w:rsidRDefault="00920BAD" w:rsidP="00920BAD">
      <w:pPr>
        <w:pStyle w:val="NoSpacing"/>
        <w:ind w:firstLine="72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8521AC">
        <w:rPr>
          <w:rFonts w:ascii="TH Sarabun New" w:eastAsia="Times New Roman" w:hAnsi="TH Sarabun New" w:cs="TH Sarabun New"/>
          <w:sz w:val="30"/>
          <w:szCs w:val="30"/>
        </w:rPr>
        <w:t xml:space="preserve">11.1 </w:t>
      </w:r>
      <w:r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</w:p>
    <w:p w14:paraId="2A2BE3B5" w14:textId="77777777" w:rsidR="00920BAD" w:rsidRDefault="00920BAD" w:rsidP="00920BAD">
      <w:pPr>
        <w:pStyle w:val="NoSpacing"/>
        <w:ind w:firstLine="72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>
        <w:rPr>
          <w:rFonts w:ascii="TH Sarabun New" w:eastAsia="Times New Roman" w:hAnsi="TH Sarabun New" w:cs="TH Sarabun New" w:hint="cs"/>
          <w:sz w:val="30"/>
          <w:szCs w:val="30"/>
          <w:cs/>
        </w:rPr>
        <w:t>11.2...................................................................................................................................................................</w:t>
      </w:r>
    </w:p>
    <w:p w14:paraId="70CB57DD" w14:textId="4F28400E" w:rsidR="00920BAD" w:rsidRDefault="00E83FBD" w:rsidP="00920BAD">
      <w:pPr>
        <w:pStyle w:val="NoSpacing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12. งบประมาณ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</w:p>
    <w:p w14:paraId="43F6B391" w14:textId="77777777" w:rsidR="00920BAD" w:rsidRPr="001A10E9" w:rsidRDefault="00920BAD" w:rsidP="00920BA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ชื่อโครงการ:</w:t>
      </w:r>
      <w:r w:rsidRPr="001A10E9">
        <w:rPr>
          <w:rFonts w:ascii="TH Sarabun New" w:hAnsi="TH Sarabun New" w:cs="TH Sarabun New"/>
          <w:b/>
          <w:bCs/>
          <w:sz w:val="32"/>
          <w:szCs w:val="32"/>
        </w:rPr>
        <w:t xml:space="preserve"> ………………………………………………………………………………………….</w:t>
      </w:r>
    </w:p>
    <w:p w14:paraId="6A53AC4C" w14:textId="77777777" w:rsidR="00920BAD" w:rsidRPr="001A10E9" w:rsidRDefault="00920BAD" w:rsidP="00920BA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วันที่........................................................................</w:t>
      </w:r>
    </w:p>
    <w:p w14:paraId="2705CBA8" w14:textId="77777777" w:rsidR="00920BAD" w:rsidRDefault="00920BAD" w:rsidP="00920BA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A10E9">
        <w:rPr>
          <w:rFonts w:ascii="TH Sarabun New" w:hAnsi="TH Sarabun New" w:cs="TH Sarabun New"/>
          <w:b/>
          <w:bCs/>
          <w:sz w:val="32"/>
          <w:szCs w:val="32"/>
          <w:cs/>
        </w:rPr>
        <w:t>สถานที่.................................................................................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</w:rPr>
        <w:t>............</w:t>
      </w:r>
    </w:p>
    <w:p w14:paraId="2462C306" w14:textId="77777777" w:rsidR="00920BAD" w:rsidRPr="001A10E9" w:rsidRDefault="00920BAD" w:rsidP="00920BA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ระยะเวลาดำเนินการ................................................................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20BAD" w:rsidRPr="008521AC" w14:paraId="2A177AAF" w14:textId="77777777" w:rsidTr="00633BBC">
        <w:trPr>
          <w:trHeight w:val="70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09298" w14:textId="77777777" w:rsidR="00920BAD" w:rsidRPr="008521AC" w:rsidRDefault="00920BAD" w:rsidP="00633BBC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4D41E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ประมาณการ</w:t>
            </w:r>
          </w:p>
          <w:p w14:paraId="442A6953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รายรับ-รายจ่าย</w:t>
            </w:r>
          </w:p>
        </w:tc>
      </w:tr>
      <w:tr w:rsidR="00920BAD" w:rsidRPr="008521AC" w14:paraId="5D33B631" w14:textId="77777777" w:rsidTr="00633BBC">
        <w:trPr>
          <w:trHeight w:val="26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3C5" w14:textId="77777777" w:rsidR="00920BAD" w:rsidRPr="00FE775B" w:rsidRDefault="00920BAD" w:rsidP="00633BBC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FE77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จำนวนผู้เข้าร่วมโครงการ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F40" w14:textId="68246161" w:rsidR="00920BAD" w:rsidRPr="008521AC" w:rsidRDefault="00113FC5" w:rsidP="00113FC5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................</w:t>
            </w:r>
            <w:r w:rsidR="00920BAD"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คน</w:t>
            </w:r>
          </w:p>
        </w:tc>
      </w:tr>
      <w:tr w:rsidR="00920BAD" w:rsidRPr="008521AC" w14:paraId="63502A6B" w14:textId="77777777" w:rsidTr="00633BBC">
        <w:trPr>
          <w:trHeight w:val="216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BA1" w14:textId="77777777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ประมาณการรายรับ</w:t>
            </w:r>
          </w:p>
          <w:p w14:paraId="17850390" w14:textId="77777777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>เงินสนับสนุนจากงบประมาณเงินรายได้ ปี 256</w:t>
            </w:r>
            <w:r w:rsidRPr="008521AC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  <w:p w14:paraId="64E65725" w14:textId="7D22DF10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>ศูนย์ต้นทุน</w:t>
            </w:r>
            <w:r w:rsidR="00113FC5">
              <w:rPr>
                <w:rFonts w:ascii="TH Sarabun New" w:hAnsi="TH Sarabun New" w:cs="TH Sarabun New"/>
                <w:sz w:val="30"/>
                <w:szCs w:val="30"/>
              </w:rPr>
              <w:t>: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</w:t>
            </w:r>
          </w:p>
          <w:p w14:paraId="73AA0A3E" w14:textId="3DD45E9A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>กองทุน/เงินทุน</w:t>
            </w:r>
            <w:r w:rsidR="00113FC5">
              <w:rPr>
                <w:rFonts w:ascii="TH Sarabun New" w:hAnsi="TH Sarabun New" w:cs="TH Sarabun New"/>
                <w:sz w:val="30"/>
                <w:szCs w:val="30"/>
              </w:rPr>
              <w:t>: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</w:p>
          <w:p w14:paraId="5D57EAA0" w14:textId="325045C0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>เขตตามหน้าที่</w:t>
            </w:r>
            <w:r w:rsidR="00113FC5">
              <w:rPr>
                <w:rFonts w:ascii="TH Sarabun New" w:hAnsi="TH Sarabun New" w:cs="TH Sarabun New"/>
                <w:sz w:val="30"/>
                <w:szCs w:val="30"/>
              </w:rPr>
              <w:t>: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10D0F0F1" w14:textId="4C90ACFE" w:rsidR="00920BAD" w:rsidRPr="008521AC" w:rsidRDefault="00920BAD" w:rsidP="00633BBC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>ส่วนประกอบต้นทุน</w:t>
            </w:r>
            <w:r w:rsidR="00113FC5">
              <w:rPr>
                <w:rFonts w:ascii="TH Sarabun New" w:hAnsi="TH Sarabun New" w:cs="TH Sarabun New"/>
                <w:sz w:val="30"/>
                <w:szCs w:val="30"/>
              </w:rPr>
              <w:t>:</w:t>
            </w:r>
            <w:r w:rsidRPr="008521A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13FC5">
              <w:rPr>
                <w:rFonts w:ascii="TH Sarabun New" w:hAnsi="TH Sarabun New" w:cs="TH Sarabun New" w:hint="cs"/>
                <w:sz w:val="30"/>
                <w:szCs w:val="30"/>
                <w:cs/>
              </w:rPr>
              <w:t>(ถ้ามี)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................................................................................</w:t>
            </w:r>
            <w:r w:rsidR="00113FC5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7D8" w14:textId="77777777" w:rsidR="00920BAD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111CF72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........................</w:t>
            </w:r>
          </w:p>
        </w:tc>
      </w:tr>
      <w:tr w:rsidR="00920BAD" w:rsidRPr="008521AC" w14:paraId="1091D4F9" w14:textId="77777777" w:rsidTr="00633BBC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B31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รวมประมาณการรายรับ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4FE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.....................</w:t>
            </w:r>
          </w:p>
        </w:tc>
      </w:tr>
      <w:tr w:rsidR="00920BAD" w:rsidRPr="008521AC" w14:paraId="7A16016D" w14:textId="77777777" w:rsidTr="00633BBC">
        <w:trPr>
          <w:trHeight w:val="24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41FFC" w14:textId="77777777" w:rsidR="00920BAD" w:rsidRPr="008521AC" w:rsidRDefault="00920BAD" w:rsidP="00633BBC">
            <w:pPr>
              <w:pStyle w:val="NoSpacing"/>
              <w:spacing w:line="21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ประมาณการรายจ่าย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BE3FC" w14:textId="77777777" w:rsidR="00920BAD" w:rsidRPr="008521AC" w:rsidRDefault="00920BAD" w:rsidP="00633BBC">
            <w:pPr>
              <w:pStyle w:val="NoSpacing"/>
              <w:spacing w:line="21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20BAD" w:rsidRPr="008521AC" w14:paraId="62A21DF0" w14:textId="77777777" w:rsidTr="00633BBC">
        <w:trPr>
          <w:trHeight w:val="1356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C5B" w14:textId="77777777" w:rsidR="00920BAD" w:rsidRDefault="00920BAD" w:rsidP="00920BAD">
            <w:pPr>
              <w:pStyle w:val="NoSpacing"/>
              <w:numPr>
                <w:ilvl w:val="0"/>
                <w:numId w:val="1"/>
              </w:numPr>
              <w:tabs>
                <w:tab w:val="left" w:pos="522"/>
              </w:tabs>
              <w:spacing w:line="216" w:lineRule="auto"/>
              <w:ind w:left="216" w:hanging="216"/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ตอบแทน</w:t>
            </w:r>
          </w:p>
          <w:p w14:paraId="277DFF58" w14:textId="77777777" w:rsidR="00920BAD" w:rsidRDefault="00920BAD" w:rsidP="00633BBC">
            <w:pPr>
              <w:pStyle w:val="NoSpacing"/>
              <w:tabs>
                <w:tab w:val="left" w:pos="783"/>
              </w:tabs>
              <w:spacing w:line="216" w:lineRule="auto"/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2. หมวดค่า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ใช้สอย</w:t>
            </w:r>
          </w:p>
          <w:p w14:paraId="27B9961B" w14:textId="77777777" w:rsidR="00920BAD" w:rsidRPr="008521AC" w:rsidRDefault="00920BAD" w:rsidP="00633BBC">
            <w:pPr>
              <w:pStyle w:val="NoSpacing"/>
              <w:tabs>
                <w:tab w:val="left" w:pos="783"/>
              </w:tabs>
              <w:spacing w:line="216" w:lineRule="auto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2.1...............................................................................................................................</w:t>
            </w:r>
          </w:p>
          <w:p w14:paraId="15C05A0F" w14:textId="77777777" w:rsidR="00920BAD" w:rsidRDefault="00920BAD" w:rsidP="00633BBC">
            <w:pPr>
              <w:pStyle w:val="NoSpacing"/>
              <w:tabs>
                <w:tab w:val="left" w:pos="783"/>
              </w:tabs>
              <w:spacing w:line="216" w:lineRule="auto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3</w:t>
            </w: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หมวดค่าวัสดุ</w:t>
            </w:r>
          </w:p>
          <w:p w14:paraId="0F4BB989" w14:textId="77777777" w:rsidR="00920BAD" w:rsidRPr="003B70D3" w:rsidRDefault="00920BAD" w:rsidP="00633BBC">
            <w:pPr>
              <w:pStyle w:val="NoSpacing"/>
              <w:tabs>
                <w:tab w:val="left" w:pos="783"/>
              </w:tabs>
              <w:spacing w:line="216" w:lineRule="auto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3.1..................................................................................................................................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634" w14:textId="77777777" w:rsidR="00920BAD" w:rsidRPr="008521AC" w:rsidRDefault="00920BAD" w:rsidP="00633BBC">
            <w:pPr>
              <w:pStyle w:val="NoSpacing"/>
              <w:spacing w:line="21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472C3E3" w14:textId="77777777" w:rsidR="00920BAD" w:rsidRDefault="00920BAD" w:rsidP="00633BBC">
            <w:pPr>
              <w:pStyle w:val="NoSpacing"/>
              <w:spacing w:line="216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1D1C3FD" w14:textId="77777777" w:rsidR="00920BAD" w:rsidRDefault="00920BAD" w:rsidP="00633BBC">
            <w:pPr>
              <w:pStyle w:val="NoSpacing"/>
              <w:spacing w:line="216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</w:t>
            </w:r>
          </w:p>
          <w:p w14:paraId="7758A9A8" w14:textId="77777777" w:rsidR="00920BAD" w:rsidRDefault="00920BAD" w:rsidP="00633BBC">
            <w:pPr>
              <w:pStyle w:val="NoSpacing"/>
              <w:spacing w:line="216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F718FB0" w14:textId="77777777" w:rsidR="00920BAD" w:rsidRPr="008521AC" w:rsidRDefault="00920BAD" w:rsidP="00633BBC">
            <w:pPr>
              <w:pStyle w:val="NoSpacing"/>
              <w:spacing w:line="216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</w:t>
            </w:r>
          </w:p>
        </w:tc>
      </w:tr>
      <w:tr w:rsidR="00920BAD" w:rsidRPr="008521AC" w14:paraId="25528B58" w14:textId="77777777" w:rsidTr="00633BBC">
        <w:trPr>
          <w:trHeight w:val="5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993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รวมประมาณการรายจ่าย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9C6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........................</w:t>
            </w:r>
          </w:p>
        </w:tc>
      </w:tr>
      <w:tr w:rsidR="00920BAD" w:rsidRPr="008521AC" w14:paraId="3FB341F4" w14:textId="77777777" w:rsidTr="00633BBC">
        <w:trPr>
          <w:trHeight w:val="5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979" w14:textId="77777777" w:rsidR="00920BAD" w:rsidRPr="008521AC" w:rsidRDefault="00920BAD" w:rsidP="00633BBC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ตัวอักษร (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.................................................................................</w:t>
            </w:r>
            <w:r w:rsidRPr="008521A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</w:tbl>
    <w:p w14:paraId="5AF5FA84" w14:textId="77777777" w:rsidR="00920BAD" w:rsidRDefault="00920BAD" w:rsidP="00920BAD">
      <w:pPr>
        <w:pStyle w:val="NoSpacing"/>
        <w:spacing w:line="20" w:lineRule="atLeast"/>
        <w:rPr>
          <w:rFonts w:ascii="TH Sarabun New" w:hAnsi="TH Sarabun New" w:cs="TH Sarabun New"/>
          <w:sz w:val="30"/>
          <w:szCs w:val="30"/>
        </w:rPr>
      </w:pPr>
      <w:r w:rsidRPr="008521A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หมายเหตุ: </w:t>
      </w:r>
      <w:r w:rsidRPr="008521AC">
        <w:rPr>
          <w:rFonts w:ascii="TH Sarabun New" w:hAnsi="TH Sarabun New" w:cs="TH Sarabun New"/>
          <w:sz w:val="30"/>
          <w:szCs w:val="30"/>
          <w:cs/>
        </w:rPr>
        <w:t xml:space="preserve"> ขอถัวจ่ายค่าใช้จ่ายของงบดำเนินงาน</w:t>
      </w:r>
    </w:p>
    <w:p w14:paraId="299881BB" w14:textId="77777777" w:rsidR="00920BAD" w:rsidRDefault="00920BAD" w:rsidP="00920BAD">
      <w:pPr>
        <w:pStyle w:val="NoSpacing"/>
        <w:spacing w:line="20" w:lineRule="atLeast"/>
        <w:rPr>
          <w:rFonts w:ascii="TH Sarabun New" w:hAnsi="TH Sarabun New" w:cs="TH Sarabun New"/>
          <w:b/>
          <w:bCs/>
          <w:sz w:val="30"/>
          <w:szCs w:val="30"/>
        </w:rPr>
      </w:pPr>
      <w:r w:rsidRPr="008748BE">
        <w:rPr>
          <w:rFonts w:ascii="TH Sarabun New" w:hAnsi="TH Sarabun New" w:cs="TH Sarabun New" w:hint="cs"/>
          <w:b/>
          <w:bCs/>
          <w:sz w:val="30"/>
          <w:szCs w:val="30"/>
          <w:cs/>
        </w:rPr>
        <w:t>13. กำหนดการ (ถ้ามี)</w:t>
      </w:r>
    </w:p>
    <w:p w14:paraId="5AB5AC5D" w14:textId="77777777" w:rsidR="00920BAD" w:rsidRDefault="00920BAD" w:rsidP="00920BAD">
      <w:pPr>
        <w:pStyle w:val="NoSpacing"/>
        <w:spacing w:line="20" w:lineRule="atLeast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0C2C70" w14:textId="77777777" w:rsidR="00CD099B" w:rsidRDefault="00CD099B">
      <w:pPr>
        <w:rPr>
          <w:cs/>
        </w:rPr>
      </w:pPr>
      <w:bookmarkStart w:id="0" w:name="_GoBack"/>
      <w:bookmarkEnd w:id="0"/>
    </w:p>
    <w:sectPr w:rsidR="00CD099B" w:rsidSect="00920BA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32CDC"/>
    <w:multiLevelType w:val="multilevel"/>
    <w:tmpl w:val="ABF68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AD"/>
    <w:rsid w:val="00011EF7"/>
    <w:rsid w:val="00113FC5"/>
    <w:rsid w:val="00240CA2"/>
    <w:rsid w:val="004B4D73"/>
    <w:rsid w:val="00920BAD"/>
    <w:rsid w:val="00CD099B"/>
    <w:rsid w:val="00E83FBD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A76D"/>
  <w15:chartTrackingRefBased/>
  <w15:docId w15:val="{577CA593-A4E5-4363-A0A3-7D1B73D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A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0BA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20BAD"/>
  </w:style>
  <w:style w:type="paragraph" w:customStyle="1" w:styleId="NoSpacing1">
    <w:name w:val="No Spacing1"/>
    <w:uiPriority w:val="1"/>
    <w:qFormat/>
    <w:rsid w:val="00920BAD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 Khawpong</dc:creator>
  <cp:keywords/>
  <dc:description/>
  <cp:lastModifiedBy>user</cp:lastModifiedBy>
  <cp:revision>3</cp:revision>
  <cp:lastPrinted>2025-08-15T02:28:00Z</cp:lastPrinted>
  <dcterms:created xsi:type="dcterms:W3CDTF">2025-08-15T02:30:00Z</dcterms:created>
  <dcterms:modified xsi:type="dcterms:W3CDTF">2025-08-15T02:30:00Z</dcterms:modified>
</cp:coreProperties>
</file>